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C5" w:rsidRDefault="004353C5">
      <w:bookmarkStart w:id="0" w:name="_GoBack"/>
      <w:bookmarkEnd w:id="0"/>
      <w:r>
        <w:t>Map Your World – places/things near SBS</w:t>
      </w:r>
    </w:p>
    <w:p w:rsidR="004353C5" w:rsidRDefault="004353C5"/>
    <w:p w:rsidR="004353C5" w:rsidRDefault="004353C5">
      <w:r>
        <w:t>Gas station</w:t>
      </w:r>
    </w:p>
    <w:p w:rsidR="004353C5" w:rsidRDefault="004353C5">
      <w:r>
        <w:t>Baseball park</w:t>
      </w:r>
    </w:p>
    <w:p w:rsidR="004353C5" w:rsidRDefault="004353C5">
      <w:r>
        <w:t>Island Grove – park, lunch, fishing, swimming, playground, speeches</w:t>
      </w:r>
    </w:p>
    <w:p w:rsidR="004353C5" w:rsidRDefault="004353C5">
      <w:r>
        <w:t>Donut Shop</w:t>
      </w:r>
    </w:p>
    <w:p w:rsidR="004353C5" w:rsidRDefault="004353C5">
      <w:r>
        <w:t>Ice Cream Store</w:t>
      </w:r>
    </w:p>
    <w:p w:rsidR="004353C5" w:rsidRDefault="004353C5">
      <w:r>
        <w:t>Police station</w:t>
      </w:r>
    </w:p>
    <w:p w:rsidR="004353C5" w:rsidRDefault="004353C5">
      <w:r>
        <w:t>Schools – SBS, ECC, Frolio</w:t>
      </w:r>
    </w:p>
    <w:p w:rsidR="004353C5" w:rsidRDefault="004353C5">
      <w:r>
        <w:t>Stop &amp; Shop &amp; Target – shopping cart</w:t>
      </w:r>
    </w:p>
    <w:p w:rsidR="004353C5" w:rsidRDefault="004353C5" w:rsidP="004353C5">
      <w:r>
        <w:t>Wendy’s – French fries</w:t>
      </w:r>
    </w:p>
    <w:p w:rsidR="004353C5" w:rsidRDefault="004353C5">
      <w:r>
        <w:t>Church</w:t>
      </w:r>
    </w:p>
    <w:p w:rsidR="004353C5" w:rsidRDefault="004353C5">
      <w:r>
        <w:t>Railroad tracks &amp; station</w:t>
      </w:r>
    </w:p>
    <w:p w:rsidR="004353C5" w:rsidRDefault="004353C5">
      <w:r>
        <w:t>Cemeteries</w:t>
      </w:r>
    </w:p>
    <w:p w:rsidR="004353C5" w:rsidRDefault="004353C5">
      <w:r>
        <w:t>Generic symbols – cars, houses, trees, people</w:t>
      </w:r>
    </w:p>
    <w:p w:rsidR="004353C5" w:rsidRDefault="004353C5"/>
    <w:p w:rsidR="004353C5" w:rsidRDefault="004353C5"/>
    <w:sectPr w:rsidR="004353C5" w:rsidSect="00452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C5"/>
    <w:rsid w:val="003A12DA"/>
    <w:rsid w:val="004353C5"/>
    <w:rsid w:val="004529B5"/>
    <w:rsid w:val="008B61EC"/>
    <w:rsid w:val="00A6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6378-AAC3-4831-858D-16271913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Hewlett-Packard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</dc:creator>
  <cp:lastModifiedBy>Debra</cp:lastModifiedBy>
  <cp:revision>2</cp:revision>
  <cp:lastPrinted>2011-05-11T11:46:00Z</cp:lastPrinted>
  <dcterms:created xsi:type="dcterms:W3CDTF">2011-10-05T20:28:00Z</dcterms:created>
  <dcterms:modified xsi:type="dcterms:W3CDTF">2011-10-05T20:28:00Z</dcterms:modified>
</cp:coreProperties>
</file>